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514F" w14:textId="61E01F56" w:rsidR="002A5B21" w:rsidRDefault="002A5B21" w:rsidP="002A5B21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128" behindDoc="0" locked="0" layoutInCell="1" allowOverlap="1" wp14:anchorId="25F48820" wp14:editId="6E1F1B34">
            <wp:simplePos x="0" y="0"/>
            <wp:positionH relativeFrom="column">
              <wp:posOffset>2407920</wp:posOffset>
            </wp:positionH>
            <wp:positionV relativeFrom="paragraph">
              <wp:posOffset>-113665</wp:posOffset>
            </wp:positionV>
            <wp:extent cx="845820" cy="1097915"/>
            <wp:effectExtent l="0" t="0" r="0" b="69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4F932" w14:textId="77777777" w:rsidR="002A5B21" w:rsidRDefault="002A5B21" w:rsidP="002A5B21">
      <w:pPr>
        <w:ind w:right="-694"/>
        <w:rPr>
          <w:rFonts w:ascii="TH SarabunPSK" w:hAnsi="TH SarabunPSK" w:cs="TH SarabunPSK"/>
          <w:sz w:val="32"/>
          <w:szCs w:val="32"/>
        </w:rPr>
      </w:pPr>
    </w:p>
    <w:p w14:paraId="14A8E788" w14:textId="77777777" w:rsidR="002A5B21" w:rsidRDefault="002A5B21" w:rsidP="002A5B21">
      <w:pPr>
        <w:ind w:right="-426"/>
        <w:rPr>
          <w:rFonts w:ascii="TH SarabunPSK" w:hAnsi="TH SarabunPSK" w:cs="TH SarabunPSK"/>
          <w:sz w:val="32"/>
          <w:szCs w:val="32"/>
        </w:rPr>
      </w:pPr>
    </w:p>
    <w:p w14:paraId="2EC70341" w14:textId="5754DE80" w:rsidR="002A5B21" w:rsidRPr="00D454DC" w:rsidRDefault="002A5B21" w:rsidP="005D4B6C">
      <w:pPr>
        <w:tabs>
          <w:tab w:val="left" w:pos="52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484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อว. ............/...............      </w:t>
      </w:r>
      <w:r w:rsidR="005D4B6C">
        <w:rPr>
          <w:rFonts w:ascii="TH SarabunPSK" w:hAnsi="TH SarabunPSK" w:cs="TH SarabunPSK"/>
          <w:sz w:val="32"/>
          <w:szCs w:val="32"/>
          <w:cs/>
        </w:rPr>
        <w:tab/>
      </w:r>
      <w:r w:rsidR="005D4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392C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23D4ACF5" w14:textId="6DE8B455" w:rsidR="002A5B21" w:rsidRPr="0032392C" w:rsidRDefault="002A5B21" w:rsidP="002A5B21">
      <w:pPr>
        <w:tabs>
          <w:tab w:val="left" w:pos="5103"/>
        </w:tabs>
        <w:rPr>
          <w:rFonts w:ascii="TH SarabunPSK" w:hAnsi="TH SarabunPSK" w:cs="TH SarabunPSK"/>
          <w:spacing w:val="-2"/>
          <w:sz w:val="32"/>
          <w:szCs w:val="32"/>
        </w:rPr>
      </w:pPr>
      <w:r w:rsidRPr="00D454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D454DC">
        <w:rPr>
          <w:rFonts w:ascii="TH SarabunPSK" w:hAnsi="TH SarabunPSK" w:cs="TH SarabunPSK"/>
          <w:sz w:val="32"/>
          <w:szCs w:val="32"/>
        </w:rPr>
        <w:tab/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392C">
        <w:rPr>
          <w:rFonts w:ascii="TH SarabunPSK" w:hAnsi="TH SarabunPSK" w:cs="TH SarabunPSK" w:hint="cs"/>
          <w:spacing w:val="-2"/>
          <w:sz w:val="32"/>
          <w:szCs w:val="32"/>
          <w:cs/>
        </w:rPr>
        <w:t>๑๕๑๘</w:t>
      </w:r>
      <w:r w:rsidRPr="0032392C">
        <w:rPr>
          <w:rFonts w:ascii="TH SarabunPSK" w:hAnsi="TH SarabunPSK" w:cs="TH SarabunPSK"/>
          <w:spacing w:val="-2"/>
          <w:sz w:val="32"/>
          <w:szCs w:val="32"/>
          <w:cs/>
        </w:rPr>
        <w:t xml:space="preserve">  ถ</w:t>
      </w:r>
      <w:r w:rsidRPr="0032392C">
        <w:rPr>
          <w:rFonts w:ascii="TH SarabunPSK" w:hAnsi="TH SarabunPSK" w:cs="TH SarabunPSK" w:hint="cs"/>
          <w:spacing w:val="-2"/>
          <w:sz w:val="32"/>
          <w:szCs w:val="32"/>
          <w:cs/>
        </w:rPr>
        <w:t>นนประชาราษฎร์ ๑</w:t>
      </w:r>
      <w:r w:rsidRPr="0032392C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32392C">
        <w:rPr>
          <w:rFonts w:ascii="TH SarabunPSK" w:hAnsi="TH SarabunPSK" w:cs="TH SarabunPSK" w:hint="cs"/>
          <w:spacing w:val="-2"/>
          <w:sz w:val="32"/>
          <w:szCs w:val="32"/>
          <w:cs/>
        </w:rPr>
        <w:t>แขวงวงศ์สว่าง</w:t>
      </w:r>
      <w:r w:rsidRPr="0032392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30FBEC66" w14:textId="135B06EF" w:rsidR="002A5B21" w:rsidRPr="00D454DC" w:rsidRDefault="002A5B21" w:rsidP="002A5B21">
      <w:pPr>
        <w:tabs>
          <w:tab w:val="left" w:pos="4395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D454D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Pr="00D454DC">
        <w:rPr>
          <w:rFonts w:ascii="TH SarabunPSK" w:hAnsi="TH SarabunPSK" w:cs="TH SarabunPSK"/>
          <w:sz w:val="32"/>
          <w:szCs w:val="32"/>
        </w:rPr>
        <w:tab/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 เขต</w:t>
      </w:r>
      <w:r w:rsidRPr="00D454DC">
        <w:rPr>
          <w:rFonts w:ascii="TH SarabunPSK" w:hAnsi="TH SarabunPSK" w:cs="TH SarabunPSK"/>
          <w:sz w:val="32"/>
          <w:szCs w:val="32"/>
          <w:cs/>
        </w:rPr>
        <w:t xml:space="preserve">บางซื่อ </w:t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4DC">
        <w:rPr>
          <w:rFonts w:ascii="TH SarabunPSK" w:hAnsi="TH SarabunPSK" w:cs="TH SarabunPSK"/>
          <w:sz w:val="32"/>
          <w:szCs w:val="32"/>
          <w:cs/>
        </w:rPr>
        <w:t>ก</w:t>
      </w:r>
      <w:r w:rsidRPr="00D454DC">
        <w:rPr>
          <w:rFonts w:ascii="TH SarabunPSK" w:hAnsi="TH SarabunPSK" w:cs="TH SarabunPSK" w:hint="cs"/>
          <w:sz w:val="32"/>
          <w:szCs w:val="32"/>
          <w:cs/>
        </w:rPr>
        <w:t xml:space="preserve">รุงเทพฯ </w:t>
      </w:r>
      <w:r w:rsidRPr="00D45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54DC">
        <w:rPr>
          <w:rFonts w:ascii="TH SarabunPSK" w:hAnsi="TH SarabunPSK" w:cs="TH SarabunPSK" w:hint="cs"/>
          <w:sz w:val="32"/>
          <w:szCs w:val="32"/>
          <w:cs/>
        </w:rPr>
        <w:t>๑๐๘๐๐</w:t>
      </w:r>
    </w:p>
    <w:p w14:paraId="4BA8E423" w14:textId="2DEB0CDF" w:rsidR="002A5B21" w:rsidRPr="0029178A" w:rsidRDefault="002A5B21" w:rsidP="002A5B21">
      <w:pPr>
        <w:tabs>
          <w:tab w:val="left" w:pos="439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5D4B6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๒๕๖๖</w:t>
      </w:r>
    </w:p>
    <w:p w14:paraId="2944FFD0" w14:textId="77777777" w:rsidR="002A5B21" w:rsidRPr="00822C0C" w:rsidRDefault="002A5B21" w:rsidP="002A5B21">
      <w:pPr>
        <w:tabs>
          <w:tab w:val="left" w:pos="709"/>
          <w:tab w:val="left" w:pos="1134"/>
          <w:tab w:val="left" w:pos="4253"/>
          <w:tab w:val="left" w:pos="5245"/>
        </w:tabs>
        <w:spacing w:before="1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6FD55" wp14:editId="2801803F">
                <wp:simplePos x="0" y="0"/>
                <wp:positionH relativeFrom="column">
                  <wp:posOffset>495300</wp:posOffset>
                </wp:positionH>
                <wp:positionV relativeFrom="paragraph">
                  <wp:posOffset>339725</wp:posOffset>
                </wp:positionV>
                <wp:extent cx="1828800" cy="38862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5EE16" w14:textId="77777777" w:rsidR="002A5B21" w:rsidRPr="00556E82" w:rsidRDefault="002A5B21" w:rsidP="002A5B2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556E82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หน่วยงานภายนอกที่ขอยื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16FD5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9pt;margin-top:26.75pt;width:2in;height:3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yIuQIAALsFAAAOAAAAZHJzL2Uyb0RvYy54bWysVNtunDAQfa/Uf7D8TrjUuwsobJQsS1Up&#10;vUhJP8ALZrEKNrW9C2nVf+/Y7C3JS9XWD5bxjM+cmTnM9c3YtWjPlOZSZDi8CjBiopQVF9sMf30s&#10;vBgjbaioaCsFy/AT0/hm+fbN9dCnLJKNbCumEIAInQ59hhtj+tT3ddmwjuor2TMBxlqqjhr4VFu/&#10;UnQA9K71oyCY+4NUVa9kybSG23wy4qXDr2tWms91rZlBbYaBm3G7cvvG7v7ymqZbRfuGlwca9C9Y&#10;dJQLCHqCyqmhaKf4K6iOl0pqWZurUna+rGteMpcDZBMGL7J5aGjPXC5QHN2fyqT/H2z5af9FIV5l&#10;mCQYCdpBjx7ZaNCdHBFcQX2GXqfg9tCDoxnhHvrsctX9vSy/aSTkqqFiy26VkkPDaAX8QvvSv3g6&#10;4WgLshk+ygri0J2RDmisVWeLB+VAgA59ejr1xnIpbcg4iuMATCXY3sXxPHLN82l6fN0rbd4z2SF7&#10;yLCC3jt0ur/XxrKh6dHFBhOy4G3r+t+KZxfgON1AbHhqbZaFa+fPJEjW8TomHonma48Eee7dFivi&#10;zYtwMcvf5atVHv6ycUOSNryqmLBhjtIKyZ+17iDySRQncWnZ8srCWUpabTerVqE9BWkXbrmag+Xs&#10;5j+n4YoAubxIKYxIcBclXjGPFx4pyMxLFkHsBWFyl8wDkpC8eJ7SPRfs31NCQ4aTWTSbxHQm/SK3&#10;wK3XudG04waGR8u7DIM0YFknmloJrkXlzobydjpflMLSP5cC2n1stBOs1eikVjNuRkCxKt7I6gmk&#10;qyQoC0QIEw8OjVQ/MBpgemRYf99RxTBqPwiQfxISYseN+yCzBYgVqUvL5tJCRQlQGTYYTceVmUbU&#10;rld820Ck6YcT8hZ+mZo7NZ9ZHX40mBAuqcM0syPo8tt5nWfu8jcAAAD//wMAUEsDBBQABgAIAAAA&#10;IQDrEuUT3gAAAAkBAAAPAAAAZHJzL2Rvd25yZXYueG1sTI/NTsMwEITvSLyDtUjcqF3apCXEqRCI&#10;K4j+SdzceJtExOsodpvw9t2e4Lgzo9lv8tXoWnHGPjSeNEwnCgRS6W1DlYbt5v1hCSJEQ9a0nlDD&#10;LwZYFbc3ucmsH+gLz+tYCS6hkBkNdYxdJmUoa3QmTHyHxN7R985EPvtK2t4MXO5a+ahUKp1piD/U&#10;psPXGsuf9clp2H0cv/dz9Vm9uaQb/KgkuSep9f3d+PIMIuIY/8JwxWd0KJjp4E9kg2g1LJY8JWpI&#10;ZgkI9mdpysKBg9P5AmSRy/8LigsAAAD//wMAUEsBAi0AFAAGAAgAAAAhALaDOJL+AAAA4QEAABMA&#10;AAAAAAAAAAAAAAAAAAAAAFtDb250ZW50X1R5cGVzXS54bWxQSwECLQAUAAYACAAAACEAOP0h/9YA&#10;AACUAQAACwAAAAAAAAAAAAAAAAAvAQAAX3JlbHMvLnJlbHNQSwECLQAUAAYACAAAACEA3ELciLkC&#10;AAC7BQAADgAAAAAAAAAAAAAAAAAuAgAAZHJzL2Uyb0RvYy54bWxQSwECLQAUAAYACAAAACEA6xLl&#10;E94AAAAJAQAADwAAAAAAAAAAAAAAAAATBQAAZHJzL2Rvd25yZXYueG1sUEsFBgAAAAAEAAQA8wAA&#10;AB4GAAAAAA==&#10;" filled="f" stroked="f">
                <v:textbox>
                  <w:txbxContent>
                    <w:p w14:paraId="5725EE16" w14:textId="77777777" w:rsidR="002A5B21" w:rsidRPr="00556E82" w:rsidRDefault="002A5B21" w:rsidP="002A5B2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556E82">
                        <w:rPr>
                          <w:rFonts w:ascii="TH SarabunPSK" w:hAnsi="TH SarabunPSK" w:cs="TH SarabunPSK"/>
                          <w:cs/>
                        </w:rPr>
                        <w:t>หน่วยงานภายนอกที่ขอยื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ม)</w:t>
                      </w:r>
                    </w:p>
                  </w:txbxContent>
                </v:textbox>
              </v:shape>
            </w:pict>
          </mc:Fallback>
        </mc:AlternateContent>
      </w:r>
      <w:r w:rsidRPr="00822C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2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แจ้งการยืมพัสดุ</w:t>
      </w:r>
      <w:r w:rsidRPr="00822C0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57169405" w14:textId="77777777" w:rsidR="002A5B21" w:rsidRPr="004847A2" w:rsidRDefault="002A5B21" w:rsidP="002A5B21">
      <w:pPr>
        <w:tabs>
          <w:tab w:val="left" w:pos="709"/>
          <w:tab w:val="left" w:pos="851"/>
          <w:tab w:val="left" w:pos="5387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1A69C" wp14:editId="40819194">
                <wp:simplePos x="0" y="0"/>
                <wp:positionH relativeFrom="column">
                  <wp:posOffset>605155</wp:posOffset>
                </wp:positionH>
                <wp:positionV relativeFrom="paragraph">
                  <wp:posOffset>337820</wp:posOffset>
                </wp:positionV>
                <wp:extent cx="3623945" cy="388620"/>
                <wp:effectExtent l="0" t="4445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1A3F5" w14:textId="77777777" w:rsidR="002A5B21" w:rsidRPr="00556E82" w:rsidRDefault="002A5B21" w:rsidP="002A5B2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(หนังสือต้นเรื่องจาก</w:t>
                            </w:r>
                            <w:r w:rsidRPr="00556E82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หน่วยงานภายนอกที่ขอยืม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1A69C" id="Text Box 48" o:spid="_x0000_s1027" type="#_x0000_t202" style="position:absolute;margin-left:47.65pt;margin-top:26.6pt;width:285.35pt;height:3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lDuw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QJMCdoBR49sb9Cd3CM4gv4MvU7B7aEHR7OHc+DZ1ar7e1l+10jIZUPFht0qJYeG0QryC+1N/+Lq&#10;iKMtyHr4JCuIQ7dGOqB9rTrbPGgHAnTg6enEjc2lhMPJLJokZIpRCbZJHM8iR55P0+PtXmnzgckO&#10;2UWGFXDv0OnuXhubDU2PLjaYkAVvW8d/K14cgON4ArHhqrXZLBydz0mQrOJVTDwSzVYeCfLcuy2W&#10;xJsV4XyaT/LlMg9/2bghSRteVUzYMEdpheTPqDuIfBTFSVxatryycDYlrTbrZavQjoK0C/e5noPl&#10;7Oa/TMM1AWp5VVIYkeAuSrxiFs89UpCpl8yD2AvC5C6ZBSQhefGypHsu2L+XhIYMJ9NoOorpnPSr&#10;2gL3va2Nph03MDxa3mU4PjnR1EpwJSpHraG8HdcXrbDpn1sBdB+JdoK1Gh3VavbrvXsbTs1WzGtZ&#10;PYGClQSBgUxh8MGikeonRgMMkQzrH1uqGEbtRwGvIAkJsVPHbch0DppF6tKyvrRQUQJUhg1G43Jp&#10;xkm17RXfNBBpfHdC3sLLqbkT9Tmrw3uDQeFqOww1O4ku987rPHoXvwEAAP//AwBQSwMEFAAGAAgA&#10;AAAhAKyBT8zeAAAACQEAAA8AAABkcnMvZG93bnJldi54bWxMj8tOwzAQRfdI/QdrKrGjdtskoiFO&#10;VRWxBVEeEjs3niYR8TiK3Sb8PcOKLkf36M65xXZynbjgEFpPGpYLBQKp8ralWsP729PdPYgQDVnT&#10;eUINPxhgW85uCpNbP9IrXg6xFlxCITcamhj7XMpQNehMWPgeibOTH5yJfA61tIMZudx1cqVUJp1p&#10;iT80psd9g9X34ew0fDyfvj4T9VI/urQf/aQkuY3U+nY+7R5ARJziPwx/+qwOJTsd/ZlsEJ2GTbpm&#10;UkO6XoHgPMsy3nZkcJkkIMtCXi8ofwEAAP//AwBQSwECLQAUAAYACAAAACEAtoM4kv4AAADhAQAA&#10;EwAAAAAAAAAAAAAAAAAAAAAAW0NvbnRlbnRfVHlwZXNdLnhtbFBLAQItABQABgAIAAAAIQA4/SH/&#10;1gAAAJQBAAALAAAAAAAAAAAAAAAAAC8BAABfcmVscy8ucmVsc1BLAQItABQABgAIAAAAIQDwNNlD&#10;uwIAAMIFAAAOAAAAAAAAAAAAAAAAAC4CAABkcnMvZTJvRG9jLnhtbFBLAQItABQABgAIAAAAIQCs&#10;gU/M3gAAAAkBAAAPAAAAAAAAAAAAAAAAABUFAABkcnMvZG93bnJldi54bWxQSwUGAAAAAAQABADz&#10;AAAAIAYAAAAA&#10;" filled="f" stroked="f">
                <v:textbox>
                  <w:txbxContent>
                    <w:p w14:paraId="6D91A3F5" w14:textId="77777777" w:rsidR="002A5B21" w:rsidRPr="00556E82" w:rsidRDefault="002A5B21" w:rsidP="002A5B2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(หนังสือต้นเรื่องจาก</w:t>
                      </w:r>
                      <w:r w:rsidRPr="00556E82">
                        <w:rPr>
                          <w:rFonts w:ascii="TH SarabunPSK" w:hAnsi="TH SarabunPSK" w:cs="TH SarabunPSK"/>
                          <w:cs/>
                        </w:rPr>
                        <w:t>หน่วยงานภายนอกที่ขอยืม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47A2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8396C45" w14:textId="77777777" w:rsidR="002A5B21" w:rsidRPr="004847A2" w:rsidRDefault="002A5B21" w:rsidP="002A5B21">
      <w:pPr>
        <w:tabs>
          <w:tab w:val="left" w:pos="709"/>
          <w:tab w:val="left" w:pos="851"/>
          <w:tab w:val="left" w:pos="5387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  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6DFB4E7B" w14:textId="77777777" w:rsidR="002A5B21" w:rsidRDefault="002A5B21" w:rsidP="002A5B21">
      <w:pPr>
        <w:tabs>
          <w:tab w:val="left" w:pos="1418"/>
          <w:tab w:val="left" w:pos="4253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CFEC675" w14:textId="77777777" w:rsidR="002A5B21" w:rsidRDefault="002A5B21" w:rsidP="002A5B2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ตามที่ .......................................................... </w:t>
      </w:r>
      <w:bookmarkStart w:id="1" w:name="_Hlk125040737"/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มีหนังสือ .......................................... ขอยืมพัสดุ......................................................จำนวน .................. </w:t>
      </w:r>
      <w:r w:rsidRPr="00034EE4">
        <w:rPr>
          <w:rFonts w:ascii="TH SarabunPSK" w:hAnsi="TH SarabunPSK" w:cs="TH SarabunPSK" w:hint="cs"/>
          <w:spacing w:val="-12"/>
          <w:sz w:val="32"/>
          <w:szCs w:val="32"/>
          <w:cs/>
        </w:rPr>
        <w:t>เครื่อง/รายการ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bookmarkEnd w:id="1"/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เพื่อ............................................................เป็นของ..........................(คณะ/สำนัก)...........................โดยมีกำหนด</w:t>
      </w:r>
      <w:r w:rsidRPr="0071407F">
        <w:rPr>
          <w:rFonts w:ascii="TH SarabunPSK" w:hAnsi="TH SarabunPSK" w:cs="TH SarabunPSK"/>
          <w:spacing w:val="-12"/>
          <w:sz w:val="32"/>
          <w:szCs w:val="32"/>
          <w:cs/>
        </w:rPr>
        <w:t>ยืมตั้งแต่วันที่.................................ถึงวันที่....................................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นั้น</w:t>
      </w:r>
    </w:p>
    <w:p w14:paraId="3510676C" w14:textId="77777777" w:rsidR="002A5B21" w:rsidRPr="00BC234E" w:rsidRDefault="002A5B21" w:rsidP="002A5B21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4E75D9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มหาวิทยาลัยเทคโนโลยีพระจอมเกล้าพระนครเหนือ มีความยินดีให้ยืมพัสดุเพื่อใช้ประโยชน์ของทางราชการ ซึ่ง</w:t>
      </w:r>
      <w:r w:rsidRPr="00BC234E">
        <w:rPr>
          <w:rFonts w:ascii="TH SarabunPSK" w:hAnsi="TH SarabunPSK" w:cs="TH SarabunPSK" w:hint="cs"/>
          <w:spacing w:val="-8"/>
          <w:sz w:val="32"/>
          <w:szCs w:val="32"/>
          <w:cs/>
        </w:rPr>
        <w:t>ผู้ยืม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>พัสดุประเภทใช้คงรูปจะต้องนำพัสดุนั</w:t>
      </w:r>
      <w:r w:rsidRPr="00BC234E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>นมาส่งคืน</w:t>
      </w:r>
      <w:r w:rsidRPr="00BC234E">
        <w:rPr>
          <w:rFonts w:ascii="TH SarabunPSK" w:hAnsi="TH SarabunPSK" w:cs="TH SarabunPSK" w:hint="cs"/>
          <w:spacing w:val="-8"/>
          <w:sz w:val="32"/>
          <w:szCs w:val="32"/>
          <w:cs/>
        </w:rPr>
        <w:t>ใ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>ห้ในสภาพที</w:t>
      </w:r>
      <w:r w:rsidRPr="00BC234E">
        <w:rPr>
          <w:rFonts w:ascii="TH SarabunPSK" w:hAnsi="TH SarabunPSK" w:cs="TH SarabunPSK" w:hint="cs"/>
          <w:spacing w:val="-8"/>
          <w:sz w:val="32"/>
          <w:szCs w:val="32"/>
          <w:cs/>
        </w:rPr>
        <w:t>่ใ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 xml:space="preserve">ช้การได้เรียบร้อยหากเกิดชำรุดเสียหาย หรือใช้การไม่ได้  </w:t>
      </w:r>
      <w:r w:rsidRPr="004E75D9">
        <w:rPr>
          <w:rFonts w:ascii="TH SarabunPSK" w:hAnsi="TH SarabunPSK" w:cs="TH SarabunPSK"/>
          <w:spacing w:val="-8"/>
          <w:sz w:val="32"/>
          <w:szCs w:val="32"/>
          <w:cs/>
        </w:rPr>
        <w:t>หรือสูญหายไป ให้ผู้ยืมจัดการแก้ไขซ่อมแชมให้คงสภาพเดิมโดยเสียค่าใช้จ่ายของตนเอง หรือชดใช้เป็นพัสดุประเภท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 xml:space="preserve"> ชนิด ขนาด ลักษณะและคุณภาพอย่างเดียวกัน หรือชดใช้เป็นเงินตามราคาที่เป็นอยู่ในขณะยืม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ตามระเบียบ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C234E">
        <w:rPr>
          <w:rFonts w:ascii="TH SarabunPSK" w:hAnsi="TH SarabunPSK" w:cs="TH SarabunPSK"/>
          <w:spacing w:val="-8"/>
          <w:sz w:val="32"/>
          <w:szCs w:val="32"/>
          <w:cs/>
        </w:rPr>
        <w:t>๒๕๖๐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ข้อ ๒๐๙</w:t>
      </w:r>
    </w:p>
    <w:p w14:paraId="515C69CF" w14:textId="77777777" w:rsidR="002A5B21" w:rsidRDefault="002A5B21" w:rsidP="002A5B2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14:paraId="6154004A" w14:textId="77777777" w:rsidR="002A5B21" w:rsidRDefault="002A5B21" w:rsidP="002A5B2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</w:p>
    <w:p w14:paraId="6E9C0BC5" w14:textId="7AAA7622" w:rsidR="002A5B21" w:rsidRPr="005D4B6C" w:rsidRDefault="002A5B21" w:rsidP="002A5B21">
      <w:pPr>
        <w:pStyle w:val="Heading8"/>
        <w:tabs>
          <w:tab w:val="left" w:pos="1418"/>
          <w:tab w:val="left" w:pos="4253"/>
          <w:tab w:val="left" w:pos="4395"/>
        </w:tabs>
        <w:spacing w:before="360"/>
        <w:rPr>
          <w:rFonts w:ascii="TH SarabunPSK" w:hAnsi="TH SarabunPSK" w:cs="TH SarabunPSK"/>
          <w:kern w:val="2"/>
          <w:sz w:val="32"/>
          <w:szCs w:val="32"/>
        </w:rPr>
      </w:pPr>
      <w:r>
        <w:rPr>
          <w:rFonts w:ascii="TH SarabunPSK" w:hAnsi="TH SarabunPSK" w:cs="TH SarabunPSK" w:hint="cs"/>
          <w:kern w:val="2"/>
          <w:cs/>
        </w:rPr>
        <w:tab/>
      </w:r>
      <w:r>
        <w:rPr>
          <w:rFonts w:ascii="TH SarabunPSK" w:hAnsi="TH SarabunPSK" w:cs="TH SarabunPSK" w:hint="cs"/>
          <w:kern w:val="2"/>
          <w:cs/>
        </w:rPr>
        <w:tab/>
      </w:r>
      <w:r w:rsidRPr="005D4B6C">
        <w:rPr>
          <w:rFonts w:ascii="TH SarabunPSK" w:hAnsi="TH SarabunPSK" w:cs="TH SarabunPSK" w:hint="cs"/>
          <w:kern w:val="2"/>
          <w:sz w:val="32"/>
          <w:szCs w:val="32"/>
          <w:cs/>
        </w:rPr>
        <w:tab/>
      </w:r>
      <w:r w:rsidR="00974531" w:rsidRPr="005D4B6C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</w:t>
      </w:r>
      <w:r w:rsidRPr="005D4B6C">
        <w:rPr>
          <w:rFonts w:ascii="TH SarabunPSK" w:hAnsi="TH SarabunPSK" w:cs="TH SarabunPSK"/>
          <w:kern w:val="2"/>
          <w:sz w:val="32"/>
          <w:szCs w:val="32"/>
          <w:cs/>
        </w:rPr>
        <w:t>ขอแสดงความนับถือ</w:t>
      </w:r>
    </w:p>
    <w:p w14:paraId="737C6C30" w14:textId="77777777" w:rsidR="002A5B21" w:rsidRDefault="002A5B21" w:rsidP="002A5B21">
      <w:pPr>
        <w:rPr>
          <w:lang w:val="x-none" w:eastAsia="x-none"/>
        </w:rPr>
      </w:pPr>
    </w:p>
    <w:p w14:paraId="074F75BC" w14:textId="77777777" w:rsidR="002A5B21" w:rsidRDefault="002A5B21" w:rsidP="002A5B21">
      <w:pPr>
        <w:rPr>
          <w:lang w:val="x-none" w:eastAsia="x-none"/>
        </w:rPr>
      </w:pPr>
    </w:p>
    <w:p w14:paraId="0E64705C" w14:textId="77777777" w:rsidR="002A5B21" w:rsidRPr="00A365F0" w:rsidRDefault="002A5B21" w:rsidP="002A5B21">
      <w:pPr>
        <w:rPr>
          <w:lang w:val="x-none" w:eastAsia="x-none"/>
        </w:rPr>
      </w:pPr>
    </w:p>
    <w:p w14:paraId="3E3742B4" w14:textId="77777777" w:rsidR="002A5B21" w:rsidRPr="00A365F0" w:rsidRDefault="002A5B21" w:rsidP="002A5B21">
      <w:pPr>
        <w:ind w:left="2836"/>
        <w:rPr>
          <w:rFonts w:ascii="TH SarabunPSK" w:hAnsi="TH SarabunPSK" w:cs="TH SarabunPSK"/>
          <w:sz w:val="32"/>
          <w:szCs w:val="32"/>
        </w:rPr>
      </w:pPr>
      <w:r w:rsidRPr="00A365F0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              </w:t>
      </w:r>
      <w:r w:rsidRPr="00A365F0">
        <w:rPr>
          <w:rFonts w:ascii="TH SarabunPSK" w:hAnsi="TH SarabunPSK" w:cs="TH SarabunPSK"/>
          <w:kern w:val="2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A365F0">
        <w:rPr>
          <w:rFonts w:ascii="TH SarabunPSK" w:hAnsi="TH SarabunPSK" w:cs="TH SarabunPSK"/>
          <w:kern w:val="2"/>
          <w:sz w:val="32"/>
          <w:szCs w:val="32"/>
          <w:cs/>
        </w:rPr>
        <w:t>)</w:t>
      </w:r>
    </w:p>
    <w:p w14:paraId="6906BF97" w14:textId="77777777" w:rsidR="002A5B21" w:rsidRDefault="002A5B21" w:rsidP="002A5B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B8484D">
        <w:rPr>
          <w:rFonts w:ascii="TH SarabunPSK" w:hAnsi="TH SarabunPSK" w:cs="TH SarabunPSK"/>
          <w:kern w:val="2"/>
          <w:sz w:val="32"/>
          <w:szCs w:val="32"/>
          <w:cs/>
        </w:rPr>
        <w:t>อธิการบดี</w:t>
      </w:r>
      <w:r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                                                             </w:t>
      </w:r>
    </w:p>
    <w:p w14:paraId="42F0F9A5" w14:textId="77777777" w:rsidR="002A5B21" w:rsidRDefault="002A5B21" w:rsidP="002A5B21">
      <w:pPr>
        <w:rPr>
          <w:rFonts w:ascii="TH SarabunPSK" w:hAnsi="TH SarabunPSK" w:cs="TH SarabunPSK"/>
          <w:sz w:val="32"/>
          <w:szCs w:val="32"/>
        </w:rPr>
      </w:pPr>
    </w:p>
    <w:p w14:paraId="31A5F719" w14:textId="77777777" w:rsidR="002A5B21" w:rsidRDefault="002A5B21" w:rsidP="002A5B21">
      <w:pPr>
        <w:rPr>
          <w:rFonts w:ascii="TH SarabunPSK" w:hAnsi="TH SarabunPSK" w:cs="TH SarabunPSK"/>
          <w:sz w:val="32"/>
          <w:szCs w:val="32"/>
          <w:cs/>
        </w:rPr>
      </w:pPr>
    </w:p>
    <w:p w14:paraId="470550D9" w14:textId="77777777" w:rsidR="002A5B21" w:rsidRPr="00B745F3" w:rsidRDefault="002A5B21" w:rsidP="002A5B21">
      <w:pPr>
        <w:tabs>
          <w:tab w:val="left" w:pos="5387"/>
        </w:tabs>
        <w:rPr>
          <w:rFonts w:ascii="TH SarabunPSK" w:hAnsi="TH SarabunPSK" w:cs="TH SarabunPSK"/>
          <w:kern w:val="2"/>
          <w:sz w:val="32"/>
          <w:szCs w:val="32"/>
        </w:rPr>
      </w:pPr>
      <w:r w:rsidRPr="00B745F3">
        <w:rPr>
          <w:rFonts w:ascii="TH SarabunPSK" w:hAnsi="TH SarabunPSK" w:cs="TH SarabunPSK" w:hint="cs"/>
          <w:kern w:val="2"/>
          <w:sz w:val="32"/>
          <w:szCs w:val="32"/>
          <w:cs/>
        </w:rPr>
        <w:t>คณะ/สำนัก</w:t>
      </w:r>
    </w:p>
    <w:p w14:paraId="31FB7BB6" w14:textId="77777777" w:rsidR="002A5B21" w:rsidRDefault="002A5B21" w:rsidP="002A5B21">
      <w:pPr>
        <w:tabs>
          <w:tab w:val="left" w:pos="5387"/>
        </w:tabs>
        <w:rPr>
          <w:rFonts w:ascii="TH SarabunPSK" w:hAnsi="TH SarabunPSK" w:cs="TH SarabunPSK"/>
          <w:kern w:val="2"/>
          <w:sz w:val="32"/>
          <w:szCs w:val="32"/>
        </w:rPr>
      </w:pPr>
      <w:r w:rsidRPr="00B745F3">
        <w:rPr>
          <w:rFonts w:ascii="TH SarabunPSK" w:hAnsi="TH SarabunPSK" w:cs="TH SarabunPSK"/>
          <w:kern w:val="2"/>
          <w:sz w:val="32"/>
          <w:szCs w:val="32"/>
          <w:cs/>
        </w:rPr>
        <w:t>โทร</w:t>
      </w:r>
      <w:r w:rsidRPr="00B745F3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ศัพท์ </w:t>
      </w:r>
      <w:r>
        <w:rPr>
          <w:rFonts w:ascii="TH SarabunPSK" w:hAnsi="TH SarabunPSK" w:cs="TH SarabunPSK" w:hint="cs"/>
          <w:kern w:val="2"/>
          <w:sz w:val="32"/>
          <w:szCs w:val="32"/>
          <w:cs/>
        </w:rPr>
        <w:t>๐๒ ๕๕๕ ๒๐๐๐</w:t>
      </w:r>
      <w:r w:rsidRPr="00B745F3">
        <w:rPr>
          <w:rFonts w:ascii="TH SarabunPSK" w:hAnsi="TH SarabunPSK" w:cs="TH SarabunPSK"/>
          <w:kern w:val="2"/>
          <w:sz w:val="32"/>
          <w:szCs w:val="32"/>
          <w:cs/>
        </w:rPr>
        <w:t xml:space="preserve"> ต่อ </w:t>
      </w:r>
      <w:r w:rsidRPr="00B745F3">
        <w:rPr>
          <w:rFonts w:ascii="TH SarabunPSK" w:hAnsi="TH SarabunPSK" w:cs="TH SarabunPSK" w:hint="cs"/>
          <w:kern w:val="2"/>
          <w:sz w:val="32"/>
          <w:szCs w:val="32"/>
          <w:cs/>
        </w:rPr>
        <w:t>..........</w:t>
      </w:r>
    </w:p>
    <w:p w14:paraId="17C5B7A8" w14:textId="77777777" w:rsidR="002A5B21" w:rsidRPr="00B745F3" w:rsidRDefault="002A5B21" w:rsidP="002A5B21">
      <w:pPr>
        <w:tabs>
          <w:tab w:val="left" w:pos="5387"/>
        </w:tabs>
        <w:rPr>
          <w:rFonts w:ascii="TH SarabunPSK" w:hAnsi="TH SarabunPSK" w:cs="TH SarabunPSK"/>
          <w:kern w:val="2"/>
          <w:sz w:val="32"/>
          <w:szCs w:val="32"/>
          <w:cs/>
        </w:rPr>
      </w:pPr>
      <w:r>
        <w:rPr>
          <w:rFonts w:ascii="TH SarabunPSK" w:hAnsi="TH SarabunPSK" w:cs="TH SarabunPSK" w:hint="cs"/>
          <w:kern w:val="2"/>
          <w:sz w:val="32"/>
          <w:szCs w:val="32"/>
          <w:cs/>
        </w:rPr>
        <w:t>โทรสาร ...................................</w:t>
      </w:r>
    </w:p>
    <w:sectPr w:rsidR="002A5B21" w:rsidRPr="00B745F3" w:rsidSect="008B0FDA">
      <w:pgSz w:w="11906" w:h="16838"/>
      <w:pgMar w:top="851" w:right="1224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1"/>
    <w:rsid w:val="000B2C2A"/>
    <w:rsid w:val="000E3EAF"/>
    <w:rsid w:val="002A5B21"/>
    <w:rsid w:val="002C49DB"/>
    <w:rsid w:val="004E390D"/>
    <w:rsid w:val="005D4B6C"/>
    <w:rsid w:val="005E51F9"/>
    <w:rsid w:val="00974531"/>
    <w:rsid w:val="00986D0F"/>
    <w:rsid w:val="00AB1A87"/>
    <w:rsid w:val="00AF332C"/>
    <w:rsid w:val="00D064A8"/>
    <w:rsid w:val="00E6626E"/>
    <w:rsid w:val="00F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259F"/>
  <w15:chartTrackingRefBased/>
  <w15:docId w15:val="{AE9A4E91-C288-4A78-99C5-E7D3006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2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A5B21"/>
    <w:pPr>
      <w:keepNext/>
      <w:outlineLvl w:val="1"/>
    </w:pPr>
    <w:rPr>
      <w:rFonts w:ascii="CordiaUPC" w:hAnsi="CordiaUPC" w:cs="CordiaUPC"/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B21"/>
    <w:rPr>
      <w:rFonts w:ascii="CordiaUPC" w:eastAsia="Cordia New" w:hAnsi="CordiaUPC" w:cs="CordiaUPC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2A5B21"/>
    <w:pPr>
      <w:jc w:val="center"/>
    </w:pPr>
    <w:rPr>
      <w:rFonts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A5B21"/>
    <w:rPr>
      <w:rFonts w:ascii="Cordia New" w:eastAsia="Cordia New" w:hAnsi="Cordia New" w:cs="Cordia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2A5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5B2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odyText">
    <w:name w:val="Body Text"/>
    <w:basedOn w:val="Normal"/>
    <w:link w:val="BodyTextChar"/>
    <w:rsid w:val="002A5B21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A5B21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2A5B21"/>
    <w:rPr>
      <w:rFonts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A5B21"/>
    <w:rPr>
      <w:rFonts w:ascii="Cordia New" w:eastAsia="Cordia New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2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c53cd-e123-41ee-82a5-70c54dacf0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83D84CA66F4D944F0930A3E65781" ma:contentTypeVersion="13" ma:contentTypeDescription="Create a new document." ma:contentTypeScope="" ma:versionID="f5cf9fd9db49b8ca0245bf73c2c94d23">
  <xsd:schema xmlns:xsd="http://www.w3.org/2001/XMLSchema" xmlns:xs="http://www.w3.org/2001/XMLSchema" xmlns:p="http://schemas.microsoft.com/office/2006/metadata/properties" xmlns:ns3="1aac53cd-e123-41ee-82a5-70c54dacf07e" xmlns:ns4="ddf02a08-e995-4591-b3db-31afceaa0be3" targetNamespace="http://schemas.microsoft.com/office/2006/metadata/properties" ma:root="true" ma:fieldsID="c2862cc20ce3e06f8a0a7a7c430253bc" ns3:_="" ns4:_="">
    <xsd:import namespace="1aac53cd-e123-41ee-82a5-70c54dacf07e"/>
    <xsd:import namespace="ddf02a08-e995-4591-b3db-31afceaa0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53cd-e123-41ee-82a5-70c54dac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08-e995-4591-b3db-31afceaa0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04D82-AE66-4671-B683-9AA66B19781A}">
  <ds:schemaRefs>
    <ds:schemaRef ds:uri="http://schemas.microsoft.com/office/2006/metadata/properties"/>
    <ds:schemaRef ds:uri="http://schemas.microsoft.com/office/infopath/2007/PartnerControls"/>
    <ds:schemaRef ds:uri="1aac53cd-e123-41ee-82a5-70c54dacf07e"/>
  </ds:schemaRefs>
</ds:datastoreItem>
</file>

<file path=customXml/itemProps2.xml><?xml version="1.0" encoding="utf-8"?>
<ds:datastoreItem xmlns:ds="http://schemas.openxmlformats.org/officeDocument/2006/customXml" ds:itemID="{F8048A03-8D0E-4611-BF38-89194411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53cd-e123-41ee-82a5-70c54dacf07e"/>
    <ds:schemaRef ds:uri="ddf02a08-e995-4591-b3db-31afceaa0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A9159-98A7-4115-BEAE-EE7CC3C6A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CHANISA WONGBART</dc:creator>
  <cp:keywords/>
  <dc:description/>
  <cp:lastModifiedBy>PATCHAREE ALEMAUK</cp:lastModifiedBy>
  <cp:revision>2</cp:revision>
  <cp:lastPrinted>2023-02-08T04:13:00Z</cp:lastPrinted>
  <dcterms:created xsi:type="dcterms:W3CDTF">2023-03-17T04:20:00Z</dcterms:created>
  <dcterms:modified xsi:type="dcterms:W3CDTF">2023-03-17T04:20:00Z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0x0101000E7683D84CA66F4D944F0930A3E65781</vt:lpwstr>
  </property>
</Properties>
</file>